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3A4C7" w14:textId="4CA011DD" w:rsidR="00C94116" w:rsidRDefault="00F65C5F">
      <w:pPr>
        <w:rPr>
          <w:b/>
          <w:bCs/>
          <w:lang w:val="es-MX"/>
        </w:rPr>
      </w:pPr>
      <w:r w:rsidRPr="00F65C5F">
        <w:rPr>
          <w:b/>
          <w:bCs/>
          <w:lang w:val="es-MX"/>
        </w:rPr>
        <w:t xml:space="preserve">                                           FECHAS DE EVALUACIONES   I SEMESTRE</w:t>
      </w:r>
      <w:r w:rsidR="00EC592B">
        <w:rPr>
          <w:b/>
          <w:bCs/>
          <w:lang w:val="es-MX"/>
        </w:rPr>
        <w:t xml:space="preserve"> 2022</w:t>
      </w:r>
      <w:r w:rsidRPr="00F65C5F">
        <w:rPr>
          <w:b/>
          <w:bCs/>
          <w:lang w:val="es-MX"/>
        </w:rPr>
        <w:t>.</w:t>
      </w:r>
    </w:p>
    <w:p w14:paraId="6FC14738" w14:textId="64D61A7D" w:rsidR="00F65C5F" w:rsidRDefault="00F65C5F">
      <w:pPr>
        <w:rPr>
          <w:b/>
          <w:bCs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3969"/>
      </w:tblGrid>
      <w:tr w:rsidR="00B73179" w14:paraId="1DD10BC5" w14:textId="77777777" w:rsidTr="00B73179">
        <w:tc>
          <w:tcPr>
            <w:tcW w:w="4106" w:type="dxa"/>
          </w:tcPr>
          <w:p w14:paraId="791F628F" w14:textId="7F0BEC17" w:rsidR="00B73179" w:rsidRDefault="00B73179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ASIGNATURA</w:t>
            </w:r>
          </w:p>
        </w:tc>
        <w:tc>
          <w:tcPr>
            <w:tcW w:w="3969" w:type="dxa"/>
          </w:tcPr>
          <w:p w14:paraId="441501B5" w14:textId="65E23A40" w:rsidR="00B73179" w:rsidRDefault="00B73179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FECHA</w:t>
            </w:r>
          </w:p>
        </w:tc>
      </w:tr>
      <w:tr w:rsidR="00B73179" w14:paraId="0829B401" w14:textId="77777777" w:rsidTr="00B73179">
        <w:tc>
          <w:tcPr>
            <w:tcW w:w="4106" w:type="dxa"/>
          </w:tcPr>
          <w:p w14:paraId="600B5E4D" w14:textId="76CB8AB6" w:rsidR="00B73179" w:rsidRDefault="00B73179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 xml:space="preserve">MATEMATICA </w:t>
            </w:r>
          </w:p>
        </w:tc>
        <w:tc>
          <w:tcPr>
            <w:tcW w:w="3969" w:type="dxa"/>
          </w:tcPr>
          <w:p w14:paraId="3B020CFE" w14:textId="77777777" w:rsidR="00B73179" w:rsidRDefault="00B73179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22 JUNIO</w:t>
            </w:r>
          </w:p>
          <w:p w14:paraId="2F2DA769" w14:textId="1B1CCD70" w:rsidR="00B73179" w:rsidRDefault="00B73179">
            <w:pPr>
              <w:rPr>
                <w:b/>
                <w:bCs/>
                <w:lang w:val="es-MX"/>
              </w:rPr>
            </w:pPr>
          </w:p>
        </w:tc>
      </w:tr>
      <w:tr w:rsidR="00B73179" w14:paraId="2FBFDF40" w14:textId="77777777" w:rsidTr="00B73179">
        <w:tc>
          <w:tcPr>
            <w:tcW w:w="4106" w:type="dxa"/>
          </w:tcPr>
          <w:p w14:paraId="4682E077" w14:textId="461DAC3C" w:rsidR="00B73179" w:rsidRDefault="00B73179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 xml:space="preserve">FILOSOFIA </w:t>
            </w:r>
          </w:p>
        </w:tc>
        <w:tc>
          <w:tcPr>
            <w:tcW w:w="3969" w:type="dxa"/>
          </w:tcPr>
          <w:p w14:paraId="25EA01E2" w14:textId="6B29DCC7" w:rsidR="00B73179" w:rsidRDefault="00B73179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23 JUNIO</w:t>
            </w:r>
          </w:p>
        </w:tc>
      </w:tr>
      <w:tr w:rsidR="00B73179" w14:paraId="0952FA93" w14:textId="77777777" w:rsidTr="00B73179">
        <w:tc>
          <w:tcPr>
            <w:tcW w:w="4106" w:type="dxa"/>
          </w:tcPr>
          <w:p w14:paraId="42EB2CC1" w14:textId="63844ED9" w:rsidR="00B73179" w:rsidRDefault="00B73179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LENGUAJE</w:t>
            </w:r>
          </w:p>
        </w:tc>
        <w:tc>
          <w:tcPr>
            <w:tcW w:w="3969" w:type="dxa"/>
          </w:tcPr>
          <w:p w14:paraId="542B9615" w14:textId="77777777" w:rsidR="00B73179" w:rsidRDefault="00B73179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24 JUNIO</w:t>
            </w:r>
          </w:p>
          <w:p w14:paraId="5320D043" w14:textId="58B934CE" w:rsidR="00B73179" w:rsidRDefault="00B73179">
            <w:pPr>
              <w:rPr>
                <w:b/>
                <w:bCs/>
                <w:lang w:val="es-MX"/>
              </w:rPr>
            </w:pPr>
          </w:p>
        </w:tc>
      </w:tr>
      <w:tr w:rsidR="00B73179" w14:paraId="6FDB9693" w14:textId="77777777" w:rsidTr="00B73179">
        <w:tc>
          <w:tcPr>
            <w:tcW w:w="4106" w:type="dxa"/>
          </w:tcPr>
          <w:p w14:paraId="4F637C18" w14:textId="1A3D0418" w:rsidR="00B73179" w:rsidRDefault="00B73179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CS. NATURALES, BIOLOGIA</w:t>
            </w:r>
          </w:p>
        </w:tc>
        <w:tc>
          <w:tcPr>
            <w:tcW w:w="3969" w:type="dxa"/>
          </w:tcPr>
          <w:p w14:paraId="7C9CE353" w14:textId="77777777" w:rsidR="00B73179" w:rsidRDefault="00B73179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28 JUNIO</w:t>
            </w:r>
          </w:p>
          <w:p w14:paraId="369C8261" w14:textId="272975E7" w:rsidR="00B73179" w:rsidRDefault="00B73179">
            <w:pPr>
              <w:rPr>
                <w:b/>
                <w:bCs/>
                <w:lang w:val="es-MX"/>
              </w:rPr>
            </w:pPr>
          </w:p>
        </w:tc>
      </w:tr>
      <w:tr w:rsidR="00B73179" w14:paraId="15623A3B" w14:textId="77777777" w:rsidTr="00B73179">
        <w:tc>
          <w:tcPr>
            <w:tcW w:w="4106" w:type="dxa"/>
          </w:tcPr>
          <w:p w14:paraId="40FF8A4B" w14:textId="59620E5B" w:rsidR="00B73179" w:rsidRDefault="00B73179" w:rsidP="00B15B72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 xml:space="preserve">INGLES </w:t>
            </w:r>
          </w:p>
        </w:tc>
        <w:tc>
          <w:tcPr>
            <w:tcW w:w="3969" w:type="dxa"/>
          </w:tcPr>
          <w:p w14:paraId="26693C75" w14:textId="334BB0D5" w:rsidR="00B73179" w:rsidRDefault="00B73179" w:rsidP="00B15B72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29/0</w:t>
            </w:r>
            <w:r w:rsidR="00FD1147">
              <w:rPr>
                <w:b/>
                <w:bCs/>
                <w:lang w:val="es-MX"/>
              </w:rPr>
              <w:t>6</w:t>
            </w:r>
          </w:p>
        </w:tc>
      </w:tr>
      <w:tr w:rsidR="00B73179" w14:paraId="7BAA4BF4" w14:textId="77777777" w:rsidTr="00B73179">
        <w:tc>
          <w:tcPr>
            <w:tcW w:w="4106" w:type="dxa"/>
          </w:tcPr>
          <w:p w14:paraId="5D3FF326" w14:textId="3370638E" w:rsidR="00B73179" w:rsidRDefault="00B73179" w:rsidP="00B15B72">
            <w:pPr>
              <w:rPr>
                <w:b/>
                <w:bCs/>
                <w:lang w:val="es-MX"/>
              </w:rPr>
            </w:pPr>
            <w:bookmarkStart w:id="0" w:name="_Hlk106114781"/>
            <w:r>
              <w:rPr>
                <w:b/>
                <w:bCs/>
                <w:lang w:val="es-MX"/>
              </w:rPr>
              <w:t xml:space="preserve">FISICA </w:t>
            </w:r>
          </w:p>
        </w:tc>
        <w:tc>
          <w:tcPr>
            <w:tcW w:w="3969" w:type="dxa"/>
          </w:tcPr>
          <w:p w14:paraId="795FD7D0" w14:textId="057DA04C" w:rsidR="00B73179" w:rsidRDefault="00B73179" w:rsidP="00B15B72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25/07</w:t>
            </w:r>
          </w:p>
        </w:tc>
      </w:tr>
      <w:tr w:rsidR="00B73179" w14:paraId="7A4B4E22" w14:textId="77777777" w:rsidTr="00B73179">
        <w:tc>
          <w:tcPr>
            <w:tcW w:w="4106" w:type="dxa"/>
          </w:tcPr>
          <w:p w14:paraId="45C07EEB" w14:textId="27C610D3" w:rsidR="00B73179" w:rsidRDefault="00B73179" w:rsidP="00B15B72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 xml:space="preserve">QUIMICA </w:t>
            </w:r>
          </w:p>
        </w:tc>
        <w:tc>
          <w:tcPr>
            <w:tcW w:w="3969" w:type="dxa"/>
          </w:tcPr>
          <w:p w14:paraId="04D1DF88" w14:textId="3F0A8925" w:rsidR="00B73179" w:rsidRDefault="00B73179" w:rsidP="00B15B72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27/07</w:t>
            </w:r>
          </w:p>
        </w:tc>
      </w:tr>
      <w:bookmarkEnd w:id="0"/>
      <w:tr w:rsidR="00B73179" w14:paraId="6CDED5DE" w14:textId="77777777" w:rsidTr="00B73179">
        <w:tc>
          <w:tcPr>
            <w:tcW w:w="4106" w:type="dxa"/>
          </w:tcPr>
          <w:p w14:paraId="4FDB5132" w14:textId="0D1696B5" w:rsidR="00B73179" w:rsidRDefault="00B73179" w:rsidP="00B15B72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HISTORIA Y FOR CIUDADANA</w:t>
            </w:r>
          </w:p>
        </w:tc>
        <w:tc>
          <w:tcPr>
            <w:tcW w:w="3969" w:type="dxa"/>
          </w:tcPr>
          <w:p w14:paraId="2BC6D291" w14:textId="36A0464A" w:rsidR="00B73179" w:rsidRDefault="00B73179" w:rsidP="00B15B72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29/07</w:t>
            </w:r>
          </w:p>
        </w:tc>
      </w:tr>
      <w:tr w:rsidR="00B73179" w14:paraId="16AB3A1A" w14:textId="77777777" w:rsidTr="00B73179">
        <w:tc>
          <w:tcPr>
            <w:tcW w:w="4106" w:type="dxa"/>
          </w:tcPr>
          <w:p w14:paraId="3601662A" w14:textId="13888747" w:rsidR="00B73179" w:rsidRDefault="00B73179" w:rsidP="00B15B72">
            <w:pPr>
              <w:rPr>
                <w:b/>
                <w:bCs/>
                <w:lang w:val="es-MX"/>
              </w:rPr>
            </w:pPr>
          </w:p>
        </w:tc>
        <w:tc>
          <w:tcPr>
            <w:tcW w:w="3969" w:type="dxa"/>
          </w:tcPr>
          <w:p w14:paraId="6EB934BE" w14:textId="47689E2A" w:rsidR="00B73179" w:rsidRDefault="00B73179" w:rsidP="00B15B72">
            <w:pPr>
              <w:rPr>
                <w:b/>
                <w:bCs/>
                <w:lang w:val="es-MX"/>
              </w:rPr>
            </w:pPr>
          </w:p>
        </w:tc>
      </w:tr>
      <w:tr w:rsidR="00B73179" w14:paraId="00D8BEA7" w14:textId="77777777" w:rsidTr="00B73179">
        <w:tc>
          <w:tcPr>
            <w:tcW w:w="4106" w:type="dxa"/>
          </w:tcPr>
          <w:p w14:paraId="3B383706" w14:textId="2C853D18" w:rsidR="00B73179" w:rsidRDefault="00B73179" w:rsidP="00B15B72">
            <w:pPr>
              <w:rPr>
                <w:b/>
                <w:bCs/>
                <w:lang w:val="es-MX"/>
              </w:rPr>
            </w:pPr>
          </w:p>
        </w:tc>
        <w:tc>
          <w:tcPr>
            <w:tcW w:w="3969" w:type="dxa"/>
          </w:tcPr>
          <w:p w14:paraId="76A3C774" w14:textId="647D0DBF" w:rsidR="00B73179" w:rsidRDefault="00B73179" w:rsidP="00B15B72">
            <w:pPr>
              <w:rPr>
                <w:b/>
                <w:bCs/>
                <w:lang w:val="es-MX"/>
              </w:rPr>
            </w:pPr>
          </w:p>
        </w:tc>
      </w:tr>
      <w:tr w:rsidR="00B73179" w14:paraId="2EF7F1B9" w14:textId="77777777" w:rsidTr="00B73179">
        <w:tc>
          <w:tcPr>
            <w:tcW w:w="4106" w:type="dxa"/>
          </w:tcPr>
          <w:p w14:paraId="6E0CD62F" w14:textId="3B20463A" w:rsidR="00B73179" w:rsidRDefault="00B73179" w:rsidP="00B15B72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 xml:space="preserve">CS DE LA CIUDADANIA </w:t>
            </w:r>
          </w:p>
          <w:p w14:paraId="6032FBAE" w14:textId="06A827E6" w:rsidR="00B73179" w:rsidRDefault="00B73179" w:rsidP="00B15B72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CS. DE LA SALUD</w:t>
            </w:r>
          </w:p>
          <w:p w14:paraId="37350C34" w14:textId="79027343" w:rsidR="00B73179" w:rsidRDefault="00B73179" w:rsidP="00B15B72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COMPRENSION HISTORICA</w:t>
            </w:r>
          </w:p>
          <w:p w14:paraId="4C872E47" w14:textId="549DF8FC" w:rsidR="00B73179" w:rsidRDefault="00B73179" w:rsidP="00B15B72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LECTO ESCRITURA</w:t>
            </w:r>
          </w:p>
          <w:p w14:paraId="4B65CEF0" w14:textId="28FE98A4" w:rsidR="00B73179" w:rsidRDefault="00B73179" w:rsidP="00B15B72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PROBABILIDAD ESTADISTICA</w:t>
            </w:r>
          </w:p>
          <w:p w14:paraId="4A32825A" w14:textId="3A5E7760" w:rsidR="00B73179" w:rsidRDefault="00B73179" w:rsidP="00B15B72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PARTICIPACION ARGUMENTA</w:t>
            </w:r>
          </w:p>
          <w:p w14:paraId="74B74351" w14:textId="77777777" w:rsidR="00B73179" w:rsidRDefault="00B73179" w:rsidP="00B15B72">
            <w:pPr>
              <w:rPr>
                <w:b/>
                <w:bCs/>
                <w:lang w:val="es-MX"/>
              </w:rPr>
            </w:pPr>
          </w:p>
          <w:p w14:paraId="0D6EDD5E" w14:textId="0921E768" w:rsidR="00B73179" w:rsidRDefault="00B73179" w:rsidP="00B15B72">
            <w:pPr>
              <w:rPr>
                <w:b/>
                <w:bCs/>
                <w:lang w:val="es-MX"/>
              </w:rPr>
            </w:pPr>
          </w:p>
        </w:tc>
        <w:tc>
          <w:tcPr>
            <w:tcW w:w="3969" w:type="dxa"/>
          </w:tcPr>
          <w:p w14:paraId="712F1744" w14:textId="7511C788" w:rsidR="00B73179" w:rsidRDefault="00B73179" w:rsidP="00B15B72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Trabajos pendientes de asignaturas de profundización con cada profesor confirmar fechas de Evaluación</w:t>
            </w:r>
          </w:p>
        </w:tc>
      </w:tr>
    </w:tbl>
    <w:p w14:paraId="04C32407" w14:textId="77777777" w:rsidR="00F65C5F" w:rsidRPr="00F65C5F" w:rsidRDefault="00F65C5F">
      <w:pPr>
        <w:rPr>
          <w:b/>
          <w:bCs/>
          <w:lang w:val="es-MX"/>
        </w:rPr>
      </w:pPr>
    </w:p>
    <w:sectPr w:rsidR="00F65C5F" w:rsidRPr="00F65C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5F"/>
    <w:rsid w:val="000E71D8"/>
    <w:rsid w:val="00270227"/>
    <w:rsid w:val="003D7B24"/>
    <w:rsid w:val="00B15B72"/>
    <w:rsid w:val="00B73179"/>
    <w:rsid w:val="00C94116"/>
    <w:rsid w:val="00CE5D76"/>
    <w:rsid w:val="00EC592B"/>
    <w:rsid w:val="00F65C5F"/>
    <w:rsid w:val="00FD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4622"/>
  <w15:chartTrackingRefBased/>
  <w15:docId w15:val="{3A1DA14F-19A3-4198-9FDB-36CC97A2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6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 Oxford</dc:creator>
  <cp:keywords/>
  <dc:description/>
  <cp:lastModifiedBy>Karina Golant</cp:lastModifiedBy>
  <cp:revision>7</cp:revision>
  <cp:lastPrinted>2022-05-02T14:25:00Z</cp:lastPrinted>
  <dcterms:created xsi:type="dcterms:W3CDTF">2022-04-28T17:57:00Z</dcterms:created>
  <dcterms:modified xsi:type="dcterms:W3CDTF">2022-06-16T13:14:00Z</dcterms:modified>
</cp:coreProperties>
</file>